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FF" w:rsidRDefault="002B04FF" w:rsidP="00515283">
      <w:pPr>
        <w:pStyle w:val="NormalWeb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39312" wp14:editId="3F6E04B0">
                <wp:simplePos x="0" y="0"/>
                <wp:positionH relativeFrom="column">
                  <wp:posOffset>1409700</wp:posOffset>
                </wp:positionH>
                <wp:positionV relativeFrom="paragraph">
                  <wp:posOffset>-85725</wp:posOffset>
                </wp:positionV>
                <wp:extent cx="1828800" cy="18288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4FF" w:rsidRPr="002B04FF" w:rsidRDefault="002B04FF" w:rsidP="002B04FF">
                            <w:pPr>
                              <w:pStyle w:val="NormalWeb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4FF"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Ordenar de Mayor a Menor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111pt;margin-top:-6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mYRKwIAAGM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2B04FF" w:rsidRPr="002B04FF" w:rsidRDefault="002B04FF" w:rsidP="002B04FF">
                      <w:pPr>
                        <w:pStyle w:val="NormalWeb"/>
                        <w:jc w:val="center"/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4FF">
                        <w:rPr>
                          <w:b/>
                          <w:noProof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Ordenar de Mayor a Menor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386E0" wp14:editId="0BAA1F5D">
                <wp:simplePos x="0" y="0"/>
                <wp:positionH relativeFrom="column">
                  <wp:posOffset>2009775</wp:posOffset>
                </wp:positionH>
                <wp:positionV relativeFrom="paragraph">
                  <wp:posOffset>-422275</wp:posOffset>
                </wp:positionV>
                <wp:extent cx="1828800" cy="18288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04FF" w:rsidRPr="002B04FF" w:rsidRDefault="002B04FF" w:rsidP="002B04FF">
                            <w:pPr>
                              <w:pStyle w:val="NormalWeb"/>
                              <w:jc w:val="center"/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B04FF">
                              <w:rPr>
                                <w:b/>
                                <w:caps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Ejercicio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158.25pt;margin-top:-33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2B04FF" w:rsidRPr="002B04FF" w:rsidRDefault="002B04FF" w:rsidP="002B04FF">
                      <w:pPr>
                        <w:pStyle w:val="NormalWeb"/>
                        <w:jc w:val="center"/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B04FF">
                        <w:rPr>
                          <w:b/>
                          <w:caps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Ejercicio</w:t>
                      </w:r>
                    </w:p>
                  </w:txbxContent>
                </v:textbox>
              </v:shape>
            </w:pict>
          </mc:Fallback>
        </mc:AlternateContent>
      </w:r>
    </w:p>
    <w:p w:rsidR="00515283" w:rsidRDefault="00515283" w:rsidP="00515283">
      <w:pPr>
        <w:pStyle w:val="NormalWeb"/>
        <w:jc w:val="both"/>
      </w:pPr>
      <w:r>
        <w:t>A partir de la idea que encontró  Mª Carmen Pérez (</w:t>
      </w:r>
      <w:proofErr w:type="spellStart"/>
      <w:r>
        <w:fldChar w:fldCharType="begin"/>
      </w:r>
      <w:r>
        <w:instrText xml:space="preserve"> HYPERLINK "http://www.aulapt.org/" \t "_blank" </w:instrText>
      </w:r>
      <w:r>
        <w:fldChar w:fldCharType="separate"/>
      </w:r>
      <w:r>
        <w:rPr>
          <w:rStyle w:val="Hipervnculo"/>
        </w:rPr>
        <w:t>AulaPT</w:t>
      </w:r>
      <w:proofErr w:type="spellEnd"/>
      <w:r>
        <w:fldChar w:fldCharType="end"/>
      </w:r>
      <w:r>
        <w:t>) en “</w:t>
      </w:r>
      <w:proofErr w:type="spellStart"/>
      <w:r>
        <w:t>Pinterest</w:t>
      </w:r>
      <w:proofErr w:type="spellEnd"/>
      <w:r>
        <w:t>” he preparado para mis alumnos varios juegos de vasos con numeración de centenas al objeto que las ordenen de mayor a menor y posteriormente las escriban en sus cuadernos de trabajo.</w:t>
      </w:r>
    </w:p>
    <w:p w:rsidR="00515283" w:rsidRDefault="00515283" w:rsidP="00515283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4038600" cy="2667000"/>
            <wp:effectExtent l="0" t="0" r="0" b="0"/>
            <wp:docPr id="3" name="Imagen 3" descr="tri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83" w:rsidRDefault="00515283" w:rsidP="00515283">
      <w:pPr>
        <w:pStyle w:val="NormalWeb"/>
        <w:jc w:val="both"/>
      </w:pPr>
      <w:r>
        <w:t xml:space="preserve">Para conseguir más posibilidades con los vasos he escrito con </w:t>
      </w:r>
      <w:proofErr w:type="spellStart"/>
      <w:r>
        <w:t>boligrafo</w:t>
      </w:r>
      <w:proofErr w:type="spellEnd"/>
      <w:r>
        <w:t xml:space="preserve"> de varios colores hasta cinco columnas de números, con lo cual basta indicarles el color que deben ordenar o pedirles que los ordenen todos.</w:t>
      </w:r>
    </w:p>
    <w:p w:rsidR="00515283" w:rsidRDefault="00515283" w:rsidP="00515283">
      <w:pPr>
        <w:pStyle w:val="Normal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4038600" cy="2857500"/>
            <wp:effectExtent l="0" t="0" r="0" b="0"/>
            <wp:docPr id="2" name="Imagen 2" descr="2013-03-20 12.57.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3-03-20 12.57.5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4038600"/>
            <wp:effectExtent l="0" t="0" r="0" b="0"/>
            <wp:docPr id="1" name="Imagen 1" descr="2013-03-20 12.59.0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03-20 12.59.0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9D" w:rsidRDefault="00EF4D9D"/>
    <w:sectPr w:rsidR="00EF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83"/>
    <w:rsid w:val="002B04FF"/>
    <w:rsid w:val="0036729B"/>
    <w:rsid w:val="00515283"/>
    <w:rsid w:val="00C365B6"/>
    <w:rsid w:val="00E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5152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5152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ctiludis.com/wp-content/uploads/2013/03/2013-03-20-12.57.56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ctiludis.com/wp-content/uploads/2013/03/trio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ctiludis.com/wp-content/uploads/2013/03/2013-03-20-12.59.07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Gretel</dc:creator>
  <cp:lastModifiedBy>Uno</cp:lastModifiedBy>
  <cp:revision>3</cp:revision>
  <dcterms:created xsi:type="dcterms:W3CDTF">2013-04-30T15:42:00Z</dcterms:created>
  <dcterms:modified xsi:type="dcterms:W3CDTF">2014-04-09T21:46:00Z</dcterms:modified>
</cp:coreProperties>
</file>